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422B23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422B23">
              <w:rPr>
                <w:rFonts w:ascii="Arial" w:hAnsi="Arial" w:cs="Arial"/>
                <w:b/>
                <w:bCs/>
              </w:rPr>
              <w:t>Co-ordinate the operation of the food and beverage service area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050172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3C0C08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22B23">
              <w:rPr>
                <w:rFonts w:ascii="Arial" w:hAnsi="Arial" w:cs="Arial"/>
                <w:b/>
              </w:rPr>
              <w:t>6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422B23" w:rsidP="00D90C9F">
            <w:pPr>
              <w:rPr>
                <w:rFonts w:ascii="Arial" w:hAnsi="Arial" w:cs="Arial"/>
              </w:rPr>
            </w:pPr>
            <w:r w:rsidRPr="00422B23">
              <w:rPr>
                <w:rFonts w:ascii="Arial" w:hAnsi="Arial" w:cs="Arial"/>
              </w:rPr>
              <w:t>The aim of this module is to develop the knowledge, understanding and skills to co-ordinate the operation of food and beverage service area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C33D53" w:rsidP="00D90C9F">
            <w:pPr>
              <w:rPr>
                <w:rFonts w:ascii="Arial" w:hAnsi="Arial" w:cs="Arial"/>
              </w:rPr>
            </w:pPr>
            <w:r w:rsidRPr="00C33D53">
              <w:rPr>
                <w:rFonts w:ascii="Arial" w:hAnsi="Arial" w:cs="Arial"/>
              </w:rPr>
              <w:t>1013 Hotel, restaurants and catering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3C0C08" w:rsidRDefault="003C0C08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5220"/>
        <w:gridCol w:w="5670"/>
      </w:tblGrid>
      <w:tr w:rsidR="00422B23" w:rsidTr="00422B23">
        <w:trPr>
          <w:trHeight w:hRule="exact" w:val="559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422B23" w:rsidRDefault="00422B23" w:rsidP="00296100">
            <w:pPr>
              <w:pStyle w:val="TableParagraph"/>
              <w:spacing w:before="115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422B23" w:rsidTr="00422B23">
        <w:trPr>
          <w:trHeight w:hRule="exact" w:val="5185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LU1:</w:t>
            </w:r>
          </w:p>
          <w:p w:rsidR="00422B23" w:rsidRDefault="00422B23" w:rsidP="00296100">
            <w:pPr>
              <w:pStyle w:val="TableParagraph"/>
              <w:rPr>
                <w:rFonts w:ascii="Arial" w:eastAsia="Arial" w:hAnsi="Arial" w:cs="Arial"/>
              </w:rPr>
            </w:pPr>
          </w:p>
          <w:p w:rsidR="00422B23" w:rsidRDefault="00422B23" w:rsidP="00296100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422B23" w:rsidRDefault="00422B23" w:rsidP="00296100">
            <w:pPr>
              <w:pStyle w:val="TableParagraph"/>
              <w:spacing w:line="276" w:lineRule="auto"/>
              <w:ind w:left="93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Ensure professional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food outlet standards are maintained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throughout food and beverage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 and completion 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shift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rPr>
                <w:rFonts w:ascii="Arial" w:eastAsia="Arial" w:hAnsi="Arial" w:cs="Arial"/>
              </w:rPr>
            </w:pPr>
          </w:p>
          <w:p w:rsidR="00422B23" w:rsidRDefault="00422B23" w:rsidP="00296100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422B23" w:rsidRDefault="00422B23" w:rsidP="00296100">
            <w:pPr>
              <w:pStyle w:val="TableParagraph"/>
              <w:spacing w:line="276" w:lineRule="auto"/>
              <w:ind w:left="124" w:righ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 1: Ensure that associates maintain personal hygiene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 wear appropriate waiter’s uniform throughout the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shift</w:t>
            </w:r>
          </w:p>
          <w:p w:rsidR="00422B23" w:rsidRDefault="00422B23" w:rsidP="00296100">
            <w:pPr>
              <w:pStyle w:val="TableParagraph"/>
              <w:spacing w:before="123" w:line="276" w:lineRule="auto"/>
              <w:ind w:left="124" w:right="4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 2: Ensure that associates work effectively as part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 hospitality team and communicate efficiently with each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other throughout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shift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8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 3: Ensure that associates know and understand how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 respond to hazards, accidents 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emergencies</w:t>
            </w:r>
          </w:p>
          <w:p w:rsidR="00422B23" w:rsidRDefault="00422B23" w:rsidP="00296100">
            <w:pPr>
              <w:pStyle w:val="TableParagraph"/>
              <w:spacing w:before="118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P4: Ensure waste is properly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managed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rPr>
                <w:rFonts w:ascii="Arial" w:eastAsia="Arial" w:hAnsi="Arial" w:cs="Arial"/>
              </w:rPr>
            </w:pPr>
          </w:p>
          <w:p w:rsidR="00422B23" w:rsidRDefault="00422B23" w:rsidP="00296100">
            <w:pPr>
              <w:pStyle w:val="TableParagraph"/>
              <w:spacing w:before="7"/>
              <w:rPr>
                <w:rFonts w:ascii="Arial" w:eastAsia="Arial" w:hAnsi="Arial" w:cs="Arial"/>
                <w:sz w:val="27"/>
                <w:szCs w:val="27"/>
              </w:rPr>
            </w:pPr>
          </w:p>
          <w:p w:rsidR="00422B23" w:rsidRDefault="00422B23" w:rsidP="00296100">
            <w:pPr>
              <w:pStyle w:val="TableParagraph"/>
              <w:spacing w:line="276" w:lineRule="auto"/>
              <w:ind w:left="91" w:right="82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K1: Explain the knowledge of business for 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day, including number of bookings, any special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bookings, special requirements or special offers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available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6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K2: Brief the team, including choosing the right style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of communication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3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K3: Understand how to check if any product 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equipment is in need of maintenance 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attention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K4: Explain how to check if there are any problems with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 quality or quantity of food or drink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available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K5: Explain how to assure </w:t>
            </w:r>
            <w:proofErr w:type="spellStart"/>
            <w:r>
              <w:rPr>
                <w:rFonts w:ascii="Arial" w:eastAsia="Arial" w:hAnsi="Arial" w:cs="Arial"/>
              </w:rPr>
              <w:t>team’scomprehension</w:t>
            </w:r>
            <w:proofErr w:type="spellEnd"/>
            <w:r>
              <w:rPr>
                <w:rFonts w:ascii="Arial" w:eastAsia="Arial" w:hAnsi="Arial" w:cs="Arial"/>
              </w:rPr>
              <w:t xml:space="preserve"> of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their duties for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day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422B23" w:rsidRDefault="00422B23" w:rsidP="00FB7427">
      <w:pPr>
        <w:spacing w:before="10"/>
        <w:rPr>
          <w:rFonts w:ascii="Arial"/>
          <w:b/>
        </w:rPr>
      </w:pPr>
    </w:p>
    <w:tbl>
      <w:tblPr>
        <w:tblW w:w="13750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245"/>
        <w:gridCol w:w="5670"/>
      </w:tblGrid>
      <w:tr w:rsidR="00422B23" w:rsidTr="00422B23">
        <w:trPr>
          <w:trHeight w:hRule="exact" w:val="588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LU2:</w:t>
            </w:r>
          </w:p>
          <w:p w:rsidR="00422B23" w:rsidRDefault="00422B23" w:rsidP="00296100">
            <w:pPr>
              <w:pStyle w:val="TableParagraph"/>
              <w:spacing w:before="160" w:line="276" w:lineRule="auto"/>
              <w:ind w:left="93" w:right="2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Manage the food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outlet’s requisition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requirements, work area 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equipment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8" w:lineRule="auto"/>
              <w:ind w:left="91" w:right="18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 1:Check current stock of food and other items available in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 department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2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 2:Prepare requisition sheet to obtain appropriate amounts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of food and other items from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store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4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P3:Use stock control systems to manage levels and usage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of stock</w:t>
            </w:r>
          </w:p>
          <w:p w:rsidR="00422B23" w:rsidRDefault="00422B23" w:rsidP="00296100">
            <w:pPr>
              <w:pStyle w:val="TableParagraph"/>
              <w:spacing w:before="118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P4:Ensure that organizational yield levels are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achieved</w:t>
            </w:r>
          </w:p>
          <w:p w:rsidR="00422B23" w:rsidRDefault="00422B23" w:rsidP="00296100">
            <w:pPr>
              <w:pStyle w:val="TableParagraph"/>
              <w:spacing w:before="157" w:line="276" w:lineRule="auto"/>
              <w:ind w:left="91" w:right="6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P5:Establish and maintain the condition of work areas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 equipment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1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P6:Ensure that equipment is being used correctly and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efficiently by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associates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6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P7:Ensure that specific items of equipment are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maintained, calibrated or replaced 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required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2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P8:Take corrective action where required to improve the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safety of work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areas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8" w:lineRule="auto"/>
              <w:ind w:left="91" w:right="2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K1: Explain the operational knowledge and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understanding of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1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K2:Explain how to check current stock of supplies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available in 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6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K3: Explain how to prepare requisition sheet to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obtain appropriate amounts of supplies from store or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other departments (e.g. linen, clean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uniforms)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1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K4:Explain how to check delivery from store 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other departments meet type, quality and quantity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requirements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1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K5: Explain different systems for managing stock, e.g.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First In First Out (FIFO), Last In First Out (LIFO), Last In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Last 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(LILO)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3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K6: Explain stock management system and its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operations as per the standard operating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procedures.</w:t>
            </w:r>
          </w:p>
        </w:tc>
      </w:tr>
      <w:tr w:rsidR="00422B23" w:rsidTr="00422B23">
        <w:trPr>
          <w:trHeight w:hRule="exact" w:val="3149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LU3:</w:t>
            </w:r>
          </w:p>
          <w:p w:rsidR="00422B23" w:rsidRDefault="00422B23" w:rsidP="00296100">
            <w:pPr>
              <w:pStyle w:val="TableParagraph"/>
              <w:spacing w:before="160" w:line="278" w:lineRule="auto"/>
              <w:ind w:left="93" w:right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Support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Restaurant Manager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8" w:lineRule="auto"/>
              <w:ind w:left="91" w:right="15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P1:Discuss and agree on methods and formats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of communication with the Restaurant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Manager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2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P2:Agree with the Restaurant Manager daily and medium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term areas for delegated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responsibilities</w:t>
            </w:r>
          </w:p>
          <w:p w:rsidR="00422B23" w:rsidRDefault="00422B23" w:rsidP="00296100">
            <w:pPr>
              <w:pStyle w:val="TableParagraph"/>
              <w:spacing w:before="120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P3:Support the Restaurant Manager in undertaking training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and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5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8" w:lineRule="auto"/>
              <w:ind w:left="91" w:right="7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K1:Explain the importance of monitoring 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business performance of the food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outlet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53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K2: Explain appropriate formats for reports as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required, including staff control, food control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etc.</w:t>
            </w:r>
          </w:p>
          <w:p w:rsidR="00422B23" w:rsidRDefault="00422B23" w:rsidP="00296100">
            <w:pPr>
              <w:pStyle w:val="TableParagraph"/>
              <w:spacing w:before="120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K3: Explain how to create and execute plans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</w:p>
        </w:tc>
      </w:tr>
    </w:tbl>
    <w:p w:rsidR="00E43E34" w:rsidRDefault="00E43E34" w:rsidP="00FB7427">
      <w:pPr>
        <w:spacing w:before="10"/>
        <w:rPr>
          <w:rFonts w:ascii="Arial"/>
          <w:b/>
        </w:rPr>
      </w:pPr>
    </w:p>
    <w:p w:rsidR="00422B23" w:rsidRDefault="00422B23" w:rsidP="00FB7427">
      <w:pPr>
        <w:spacing w:before="10"/>
        <w:rPr>
          <w:rFonts w:ascii="Arial"/>
          <w:b/>
        </w:rPr>
      </w:pPr>
    </w:p>
    <w:tbl>
      <w:tblPr>
        <w:tblW w:w="13750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245"/>
        <w:gridCol w:w="5670"/>
      </w:tblGrid>
      <w:tr w:rsidR="00422B23" w:rsidTr="00422B23">
        <w:trPr>
          <w:trHeight w:hRule="exact" w:val="3538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/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line="25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inspections</w:t>
            </w:r>
          </w:p>
          <w:p w:rsidR="00422B23" w:rsidRDefault="00422B23" w:rsidP="00296100">
            <w:pPr>
              <w:pStyle w:val="TableParagraph"/>
              <w:spacing w:before="157" w:line="278" w:lineRule="auto"/>
              <w:ind w:left="91" w:right="5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P4:Ensure that requirements of food outlet are signed off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by Restaurant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line="251" w:lineRule="exact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departmental sales, profit and staff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development</w:t>
            </w:r>
          </w:p>
          <w:p w:rsidR="00422B23" w:rsidRDefault="00422B23" w:rsidP="00296100">
            <w:pPr>
              <w:pStyle w:val="TableParagraph"/>
              <w:spacing w:before="157" w:line="276" w:lineRule="auto"/>
              <w:ind w:left="91" w:right="3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K4: Explain the importance of responding promptly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 customer complaints, managing staff and providing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them with feed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back</w:t>
            </w:r>
          </w:p>
          <w:p w:rsidR="00422B23" w:rsidRDefault="00422B23" w:rsidP="00296100">
            <w:pPr>
              <w:pStyle w:val="TableParagraph"/>
              <w:spacing w:before="121" w:line="276" w:lineRule="auto"/>
              <w:ind w:left="91" w:right="47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K5: Explain the importance of checking stock levels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and ordering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supplies</w:t>
            </w:r>
          </w:p>
          <w:p w:rsidR="00422B23" w:rsidRDefault="00422B23" w:rsidP="00296100">
            <w:pPr>
              <w:pStyle w:val="TableParagraph"/>
              <w:spacing w:before="123" w:line="276" w:lineRule="auto"/>
              <w:ind w:left="91" w:right="5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K6: Explain how to support the restaurant manager in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 variety of different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situations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4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K7: Explain standard operating procedures for food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and beverage service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outlets</w:t>
            </w:r>
          </w:p>
        </w:tc>
      </w:tr>
      <w:tr w:rsidR="00422B23" w:rsidTr="00422B23">
        <w:trPr>
          <w:trHeight w:hRule="exact" w:val="5134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LU4</w:t>
            </w:r>
          </w:p>
          <w:p w:rsidR="00422B23" w:rsidRDefault="00422B23" w:rsidP="00296100">
            <w:pPr>
              <w:pStyle w:val="TableParagraph"/>
              <w:spacing w:before="160" w:line="276" w:lineRule="auto"/>
              <w:ind w:left="93" w:right="2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Ensure food outlet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opens and finalizes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shift effectively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6" w:lineRule="auto"/>
              <w:ind w:left="91" w:right="4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P1:Ensure that all associates arrive for duty at the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prescribed time</w:t>
            </w:r>
          </w:p>
          <w:p w:rsidR="00422B23" w:rsidRDefault="00422B23" w:rsidP="00296100">
            <w:pPr>
              <w:pStyle w:val="TableParagraph"/>
              <w:spacing w:before="123" w:line="276" w:lineRule="auto"/>
              <w:ind w:left="91" w:right="7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P2:Ensure that all associates are wearing their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respective uniforms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3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P3:Ensure that all associates have checked that all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equipment is in good working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order</w:t>
            </w:r>
          </w:p>
          <w:p w:rsidR="00422B23" w:rsidRDefault="00422B23" w:rsidP="00296100">
            <w:pPr>
              <w:pStyle w:val="TableParagraph"/>
              <w:spacing w:before="121" w:line="278" w:lineRule="auto"/>
              <w:ind w:left="91" w:right="1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P4:Ensure that all associates clear work area of equipment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 food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products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3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P5:Ensure that all associates clean and sanitize all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equipment and surfaces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1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P6:Ensure that all associates return all surplus food,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equipment and materials to the relevant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before="117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student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422B23" w:rsidRDefault="00422B23" w:rsidP="00296100">
            <w:pPr>
              <w:pStyle w:val="TableParagraph"/>
              <w:spacing w:before="160" w:line="276" w:lineRule="auto"/>
              <w:ind w:left="91" w:right="4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K1: Explain operational knowledge and understanding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of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kitchen</w:t>
            </w:r>
          </w:p>
          <w:p w:rsidR="00422B23" w:rsidRDefault="00422B23" w:rsidP="00296100">
            <w:pPr>
              <w:pStyle w:val="TableParagraph"/>
              <w:spacing w:before="123" w:line="276" w:lineRule="auto"/>
              <w:ind w:left="91" w:right="4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K2: Explain operational knowledge and understanding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of current and future requirements 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business</w:t>
            </w:r>
          </w:p>
          <w:p w:rsidR="00422B23" w:rsidRDefault="00422B23" w:rsidP="00296100">
            <w:pPr>
              <w:pStyle w:val="TableParagraph"/>
              <w:spacing w:before="120" w:line="276" w:lineRule="auto"/>
              <w:ind w:left="91" w:right="5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K3: Explain the duty </w:t>
            </w:r>
            <w:proofErr w:type="spellStart"/>
            <w:r>
              <w:rPr>
                <w:rFonts w:ascii="Arial"/>
              </w:rPr>
              <w:t>rota</w:t>
            </w:r>
            <w:proofErr w:type="spellEnd"/>
            <w:r>
              <w:rPr>
                <w:rFonts w:ascii="Arial"/>
              </w:rPr>
              <w:t>, sickness, other absence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 holiday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entitlement</w:t>
            </w:r>
          </w:p>
          <w:p w:rsidR="00422B23" w:rsidRDefault="00422B23" w:rsidP="00296100">
            <w:pPr>
              <w:pStyle w:val="TableParagraph"/>
              <w:spacing w:before="121" w:line="278" w:lineRule="auto"/>
              <w:ind w:left="91" w:right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K4: Explain the importance of being fully prepared at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 start of 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shift</w:t>
            </w:r>
          </w:p>
          <w:p w:rsidR="00422B23" w:rsidRDefault="00422B23" w:rsidP="00296100">
            <w:pPr>
              <w:pStyle w:val="TableParagraph"/>
              <w:spacing w:before="118" w:line="276" w:lineRule="auto"/>
              <w:ind w:left="91" w:righ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K5: Explain how to ensure that all associates conclude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 shift correctly 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efficiently</w:t>
            </w:r>
          </w:p>
          <w:p w:rsidR="00422B23" w:rsidRDefault="00422B23" w:rsidP="00296100">
            <w:pPr>
              <w:pStyle w:val="TableParagraph"/>
              <w:spacing w:before="120" w:line="278" w:lineRule="auto"/>
              <w:ind w:left="91" w:right="10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K6: Explain standard operating procedures for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the department 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section</w:t>
            </w:r>
          </w:p>
        </w:tc>
      </w:tr>
    </w:tbl>
    <w:p w:rsidR="00F406D2" w:rsidRDefault="00F406D2" w:rsidP="00FB7427">
      <w:pPr>
        <w:spacing w:before="10"/>
        <w:rPr>
          <w:rFonts w:ascii="Arial"/>
          <w:b/>
        </w:rPr>
      </w:pPr>
    </w:p>
    <w:p w:rsidR="00F406D2" w:rsidRDefault="00F406D2" w:rsidP="00FB7427">
      <w:pPr>
        <w:spacing w:before="10"/>
        <w:rPr>
          <w:rFonts w:ascii="Arial"/>
          <w:b/>
        </w:rPr>
      </w:pPr>
    </w:p>
    <w:tbl>
      <w:tblPr>
        <w:tblW w:w="13750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245"/>
        <w:gridCol w:w="5670"/>
      </w:tblGrid>
      <w:tr w:rsidR="00422B23" w:rsidTr="00422B23">
        <w:trPr>
          <w:trHeight w:hRule="exact" w:val="1022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/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line="276" w:lineRule="auto"/>
              <w:ind w:left="91" w:right="2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P7:Ensure that all associates hand over to the next shift 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per company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standards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B23" w:rsidRDefault="00422B23" w:rsidP="00296100">
            <w:pPr>
              <w:pStyle w:val="TableParagraph"/>
              <w:spacing w:line="276" w:lineRule="auto"/>
              <w:ind w:left="91" w:right="87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K7: Explain national, local and international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hygiene standards , HACCP standards, local food &amp;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safety preparation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laws</w:t>
            </w:r>
          </w:p>
        </w:tc>
      </w:tr>
    </w:tbl>
    <w:p w:rsidR="00F406D2" w:rsidRDefault="00F406D2" w:rsidP="00FB7427">
      <w:pPr>
        <w:spacing w:before="10"/>
        <w:rPr>
          <w:rFonts w:ascii="Arial"/>
          <w:b/>
        </w:rPr>
      </w:pPr>
    </w:p>
    <w:p w:rsidR="00B3051F" w:rsidRDefault="00B3051F" w:rsidP="00FB7427">
      <w:pPr>
        <w:spacing w:before="10"/>
        <w:rPr>
          <w:rFonts w:ascii="Arial"/>
          <w:b/>
        </w:rPr>
      </w:pPr>
    </w:p>
    <w:p w:rsidR="003C0C08" w:rsidRDefault="003C0C08" w:rsidP="00FB7427">
      <w:pPr>
        <w:spacing w:before="10"/>
        <w:rPr>
          <w:rFonts w:ascii="Arial"/>
          <w:b/>
        </w:rPr>
      </w:pPr>
    </w:p>
    <w:p w:rsidR="00F37668" w:rsidRDefault="00F37668" w:rsidP="00FB7427">
      <w:pPr>
        <w:spacing w:before="10"/>
        <w:rPr>
          <w:rFonts w:ascii="Arial"/>
          <w:b/>
        </w:rPr>
      </w:pPr>
    </w:p>
    <w:p w:rsidR="000E6F33" w:rsidRDefault="000E6F33" w:rsidP="00FB7427">
      <w:pPr>
        <w:spacing w:before="10"/>
        <w:rPr>
          <w:rFonts w:ascii="Arial"/>
          <w:b/>
        </w:rPr>
      </w:pPr>
    </w:p>
    <w:p w:rsidR="00C33D53" w:rsidRDefault="00C33D53" w:rsidP="00BC70C5"/>
    <w:sectPr w:rsidR="00C33D53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23" w:rsidRPr="00422B23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C33D5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C33D53">
            <w:rPr>
              <w:bCs/>
              <w:sz w:val="20"/>
            </w:rPr>
            <w:t>16</w:t>
          </w:r>
          <w:r w:rsidR="005E66FE">
            <w:rPr>
              <w:bCs/>
              <w:sz w:val="20"/>
            </w:rPr>
            <w:t>.0</w:t>
          </w:r>
          <w:r w:rsidR="00C33D53">
            <w:rPr>
              <w:bCs/>
              <w:sz w:val="20"/>
            </w:rPr>
            <w:t>6</w:t>
          </w:r>
          <w:r w:rsidR="005E66FE">
            <w:rPr>
              <w:bCs/>
              <w:sz w:val="20"/>
            </w:rPr>
            <w:t>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C33D53">
      <w:rPr>
        <w:rFonts w:ascii="Arial" w:hAnsi="Arial" w:cs="Arial"/>
        <w:lang w:val="en-GB"/>
      </w:rPr>
      <w:t>1013</w:t>
    </w:r>
    <w:r w:rsidRPr="009F4293">
      <w:rPr>
        <w:rFonts w:ascii="Arial" w:hAnsi="Arial" w:cs="Arial"/>
        <w:lang w:val="en-GB"/>
      </w:rPr>
      <w:t>000</w:t>
    </w:r>
    <w:r w:rsidR="000255BB">
      <w:rPr>
        <w:rFonts w:ascii="Arial" w:hAnsi="Arial" w:cs="Arial"/>
        <w:lang w:val="en-GB"/>
      </w:rPr>
      <w:t>6</w:t>
    </w:r>
    <w:r w:rsidR="00422B23">
      <w:rPr>
        <w:rFonts w:ascii="Arial" w:hAnsi="Arial" w:cs="Arial"/>
        <w:lang w:val="en-GB"/>
      </w:rPr>
      <w:t>9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0"/>
    <w:multiLevelType w:val="multilevel"/>
    <w:tmpl w:val="7BFAA1B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">
    <w:nsid w:val="032E2929"/>
    <w:multiLevelType w:val="multilevel"/>
    <w:tmpl w:val="62445E4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">
    <w:nsid w:val="0C683224"/>
    <w:multiLevelType w:val="multilevel"/>
    <w:tmpl w:val="DAC093A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3">
    <w:nsid w:val="1A737353"/>
    <w:multiLevelType w:val="multilevel"/>
    <w:tmpl w:val="8FA67FC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4">
    <w:nsid w:val="257D78DE"/>
    <w:multiLevelType w:val="multilevel"/>
    <w:tmpl w:val="9A34316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5">
    <w:nsid w:val="258E74AD"/>
    <w:multiLevelType w:val="multilevel"/>
    <w:tmpl w:val="5E60F42E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6">
    <w:nsid w:val="28B979F5"/>
    <w:multiLevelType w:val="multilevel"/>
    <w:tmpl w:val="EC66910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7">
    <w:nsid w:val="2DF24BE4"/>
    <w:multiLevelType w:val="multilevel"/>
    <w:tmpl w:val="4F10904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8">
    <w:nsid w:val="316527E2"/>
    <w:multiLevelType w:val="multilevel"/>
    <w:tmpl w:val="BA48ED0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9">
    <w:nsid w:val="33910A48"/>
    <w:multiLevelType w:val="multilevel"/>
    <w:tmpl w:val="2C227D5C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</w:abstractNum>
  <w:abstractNum w:abstractNumId="10">
    <w:nsid w:val="38316EE1"/>
    <w:multiLevelType w:val="multilevel"/>
    <w:tmpl w:val="443C079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1">
    <w:nsid w:val="3B1024BA"/>
    <w:multiLevelType w:val="multilevel"/>
    <w:tmpl w:val="E346A77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2">
    <w:nsid w:val="3FDB6A23"/>
    <w:multiLevelType w:val="multilevel"/>
    <w:tmpl w:val="38CC51A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3">
    <w:nsid w:val="40791915"/>
    <w:multiLevelType w:val="multilevel"/>
    <w:tmpl w:val="F6A00F3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4">
    <w:nsid w:val="428A65A1"/>
    <w:multiLevelType w:val="multilevel"/>
    <w:tmpl w:val="A6DCE18C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5">
    <w:nsid w:val="4A31067C"/>
    <w:multiLevelType w:val="multilevel"/>
    <w:tmpl w:val="33BC2EF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6">
    <w:nsid w:val="510B649D"/>
    <w:multiLevelType w:val="multilevel"/>
    <w:tmpl w:val="79ECE75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7">
    <w:nsid w:val="52445201"/>
    <w:multiLevelType w:val="multilevel"/>
    <w:tmpl w:val="56AC977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8">
    <w:nsid w:val="5A8D23A2"/>
    <w:multiLevelType w:val="multilevel"/>
    <w:tmpl w:val="B21E9BD2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19">
    <w:nsid w:val="68F9707A"/>
    <w:multiLevelType w:val="multilevel"/>
    <w:tmpl w:val="8FEE333E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8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6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7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4" w:hanging="406"/>
      </w:pPr>
      <w:rPr>
        <w:rFonts w:hint="default"/>
      </w:rPr>
    </w:lvl>
  </w:abstractNum>
  <w:abstractNum w:abstractNumId="20">
    <w:nsid w:val="6E9C2AAF"/>
    <w:multiLevelType w:val="multilevel"/>
    <w:tmpl w:val="171C089E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21">
    <w:nsid w:val="6F63674D"/>
    <w:multiLevelType w:val="multilevel"/>
    <w:tmpl w:val="EBD4B642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22">
    <w:nsid w:val="6F960BD4"/>
    <w:multiLevelType w:val="multilevel"/>
    <w:tmpl w:val="75EEC9E8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3">
    <w:nsid w:val="7AB42DD9"/>
    <w:multiLevelType w:val="multilevel"/>
    <w:tmpl w:val="66FE90A8"/>
    <w:lvl w:ilvl="0">
      <w:start w:val="16"/>
      <w:numFmt w:val="upperLetter"/>
      <w:lvlText w:val="%1"/>
      <w:lvlJc w:val="left"/>
      <w:pPr>
        <w:ind w:left="100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4"/>
      </w:pPr>
      <w:rPr>
        <w:rFonts w:hint="default"/>
      </w:rPr>
    </w:lvl>
  </w:abstractNum>
  <w:abstractNum w:abstractNumId="24">
    <w:nsid w:val="7B2C24DE"/>
    <w:multiLevelType w:val="multilevel"/>
    <w:tmpl w:val="0344A2C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E6F33"/>
    <w:rsid w:val="001042AA"/>
    <w:rsid w:val="00146958"/>
    <w:rsid w:val="002E148C"/>
    <w:rsid w:val="002E361D"/>
    <w:rsid w:val="00332E52"/>
    <w:rsid w:val="00334379"/>
    <w:rsid w:val="003C0C08"/>
    <w:rsid w:val="003E2047"/>
    <w:rsid w:val="00422B23"/>
    <w:rsid w:val="00484E04"/>
    <w:rsid w:val="004A5069"/>
    <w:rsid w:val="004F6399"/>
    <w:rsid w:val="005E66FE"/>
    <w:rsid w:val="006237CA"/>
    <w:rsid w:val="006A5144"/>
    <w:rsid w:val="00737E42"/>
    <w:rsid w:val="007622E9"/>
    <w:rsid w:val="007A6BD7"/>
    <w:rsid w:val="007B7A58"/>
    <w:rsid w:val="00801151"/>
    <w:rsid w:val="00845DD9"/>
    <w:rsid w:val="009C1301"/>
    <w:rsid w:val="009F4293"/>
    <w:rsid w:val="00A33B1E"/>
    <w:rsid w:val="00A55AD1"/>
    <w:rsid w:val="00A9581D"/>
    <w:rsid w:val="00AB7559"/>
    <w:rsid w:val="00B3051F"/>
    <w:rsid w:val="00BC70C5"/>
    <w:rsid w:val="00C33D53"/>
    <w:rsid w:val="00C509E5"/>
    <w:rsid w:val="00C83169"/>
    <w:rsid w:val="00CB27D2"/>
    <w:rsid w:val="00CC5D0E"/>
    <w:rsid w:val="00D006DB"/>
    <w:rsid w:val="00D13442"/>
    <w:rsid w:val="00D17569"/>
    <w:rsid w:val="00DF193E"/>
    <w:rsid w:val="00E025E1"/>
    <w:rsid w:val="00E43E34"/>
    <w:rsid w:val="00EA3935"/>
    <w:rsid w:val="00F23520"/>
    <w:rsid w:val="00F25B10"/>
    <w:rsid w:val="00F31EC3"/>
    <w:rsid w:val="00F353C9"/>
    <w:rsid w:val="00F37668"/>
    <w:rsid w:val="00F406D2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2016-07-01T05:47:00Z</dcterms:created>
  <dcterms:modified xsi:type="dcterms:W3CDTF">2016-07-01T05:47:00Z</dcterms:modified>
</cp:coreProperties>
</file>